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21F2C" w14:textId="77777777" w:rsidR="00AC7351" w:rsidRPr="006F23CA" w:rsidRDefault="00FB01CD" w:rsidP="0072471F">
      <w:pPr>
        <w:jc w:val="center"/>
        <w:rPr>
          <w:rFonts w:ascii="GHEA Grapalat" w:hAnsi="GHEA Grapalat" w:cs="Times New Roman"/>
          <w:b/>
          <w:sz w:val="17"/>
          <w:szCs w:val="17"/>
        </w:rPr>
      </w:pPr>
      <w:r w:rsidRPr="006F23CA">
        <w:rPr>
          <w:rFonts w:ascii="GHEA Grapalat" w:hAnsi="GHEA Grapalat" w:cs="Times New Roman"/>
          <w:b/>
          <w:sz w:val="17"/>
          <w:szCs w:val="17"/>
          <w:lang w:val="hy-AM"/>
        </w:rPr>
        <w:t>«ԼՍՈՂԱԿԱՆ ՍԱՐՔ (12-</w:t>
      </w:r>
      <w:r w:rsidR="00B8342E" w:rsidRPr="006F23CA">
        <w:rPr>
          <w:rFonts w:ascii="GHEA Grapalat" w:hAnsi="GHEA Grapalat" w:cs="Times New Roman"/>
          <w:b/>
          <w:sz w:val="17"/>
          <w:szCs w:val="17"/>
        </w:rPr>
        <w:t>29</w:t>
      </w:r>
      <w:r w:rsidRPr="006F23CA">
        <w:rPr>
          <w:rFonts w:ascii="GHEA Grapalat" w:hAnsi="GHEA Grapalat" w:cs="Times New Roman"/>
          <w:b/>
          <w:sz w:val="17"/>
          <w:szCs w:val="17"/>
          <w:lang w:val="hy-AM"/>
        </w:rPr>
        <w:t xml:space="preserve"> </w:t>
      </w:r>
      <w:r w:rsidR="00431568" w:rsidRPr="006F23CA">
        <w:rPr>
          <w:rFonts w:ascii="GHEA Grapalat" w:hAnsi="GHEA Grapalat" w:cs="Times New Roman"/>
          <w:b/>
          <w:sz w:val="17"/>
          <w:szCs w:val="17"/>
          <w:lang w:val="hy-AM"/>
        </w:rPr>
        <w:t>ՏԱՐԵԿԱՆ (ՆԵՐԱՌՅԱԼ) ԱՆՁԱՆՑ ՀԱՄԱՐ (1 ՀԱՎԱՍՏԱԳԻՐ` 2 ԼՍՈՂԱԿԱՆ ՍԱՐՔԻ ՀԱՎԱՍՏԱԳՐԻ ԱՐԺԵՔՈՎ))</w:t>
      </w:r>
      <w:r w:rsidRPr="006F23C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 xml:space="preserve">» ԱՋԱԿՑՈՂ ՄԻՋՈՑ </w:t>
      </w:r>
      <w:r w:rsidR="00AC7351" w:rsidRPr="006F23CA">
        <w:rPr>
          <w:rStyle w:val="Strong"/>
          <w:rFonts w:ascii="GHEA Grapalat" w:hAnsi="GHEA Grapalat" w:cs="Times New Roman"/>
          <w:color w:val="222222"/>
          <w:sz w:val="17"/>
          <w:szCs w:val="17"/>
          <w:shd w:val="clear" w:color="auto" w:fill="FFFFFF"/>
          <w:lang w:val="hy-AM"/>
        </w:rPr>
        <w:t>ՏՐԱՄԱԴՐՈՂ ԿԱԶՄԱԿԵՐՊՈՒԹՅՈՒՆՆԵՐԻ ՏՎՅԱԼՆԵՐԸ</w:t>
      </w:r>
    </w:p>
    <w:tbl>
      <w:tblPr>
        <w:tblStyle w:val="GridTable1Light1"/>
        <w:tblW w:w="11199" w:type="dxa"/>
        <w:tblInd w:w="-1423" w:type="dxa"/>
        <w:tblLayout w:type="fixed"/>
        <w:tblLook w:val="04A0" w:firstRow="1" w:lastRow="0" w:firstColumn="1" w:lastColumn="0" w:noHBand="0" w:noVBand="1"/>
      </w:tblPr>
      <w:tblGrid>
        <w:gridCol w:w="270"/>
        <w:gridCol w:w="2141"/>
        <w:gridCol w:w="4536"/>
        <w:gridCol w:w="4252"/>
      </w:tblGrid>
      <w:tr w:rsidR="00A62241" w:rsidRPr="00256BD6" w14:paraId="2A69A6B6" w14:textId="77777777" w:rsidTr="00EF4B8F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shd w:val="clear" w:color="auto" w:fill="D0CECE" w:themeFill="background2" w:themeFillShade="E6"/>
            <w:vAlign w:val="center"/>
          </w:tcPr>
          <w:p w14:paraId="01D2BA99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</w:p>
        </w:tc>
        <w:tc>
          <w:tcPr>
            <w:tcW w:w="2141" w:type="dxa"/>
            <w:shd w:val="clear" w:color="auto" w:fill="D0CECE" w:themeFill="background2" w:themeFillShade="E6"/>
            <w:vAlign w:val="center"/>
          </w:tcPr>
          <w:p w14:paraId="0C4D35D5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Կազմակերպության անվանումը</w:t>
            </w:r>
          </w:p>
        </w:tc>
        <w:tc>
          <w:tcPr>
            <w:tcW w:w="4536" w:type="dxa"/>
            <w:shd w:val="clear" w:color="auto" w:fill="D0CECE" w:themeFill="background2" w:themeFillShade="E6"/>
            <w:vAlign w:val="center"/>
          </w:tcPr>
          <w:p w14:paraId="0916F358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Գործունեության հիմնական հասցեն, հեռախոսահամարը և այլ տվյալներ</w:t>
            </w:r>
          </w:p>
        </w:tc>
        <w:tc>
          <w:tcPr>
            <w:tcW w:w="4252" w:type="dxa"/>
            <w:shd w:val="clear" w:color="auto" w:fill="D0CECE" w:themeFill="background2" w:themeFillShade="E6"/>
            <w:vAlign w:val="center"/>
          </w:tcPr>
          <w:p w14:paraId="50821B99" w14:textId="77777777" w:rsidR="00A62241" w:rsidRPr="00256BD6" w:rsidRDefault="00A62241" w:rsidP="00F718DB">
            <w:pPr>
              <w:spacing w:after="0" w:line="240" w:lineRule="auto"/>
              <w:contextualSpacing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Սպասարկման այլ կետերի կամ ներկայացուցչությունների կոնտակտային տվյալները</w:t>
            </w:r>
          </w:p>
        </w:tc>
      </w:tr>
      <w:tr w:rsidR="00431568" w:rsidRPr="00256BD6" w14:paraId="6F9D877C" w14:textId="77777777" w:rsidTr="00F92369">
        <w:trPr>
          <w:trHeight w:val="10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22D56CE" w14:textId="77777777" w:rsidR="00431568" w:rsidRPr="00256BD6" w:rsidRDefault="00431568" w:rsidP="00431568">
            <w:pPr>
              <w:spacing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1</w:t>
            </w:r>
          </w:p>
        </w:tc>
        <w:tc>
          <w:tcPr>
            <w:tcW w:w="2141" w:type="dxa"/>
            <w:vAlign w:val="center"/>
          </w:tcPr>
          <w:p w14:paraId="1067E9A4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ԱՐԱԲԿԻՐ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»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shd w:val="clear" w:color="auto" w:fill="FFFFFF"/>
              </w:rPr>
              <w:t>ԲՀ ԵԴԱԻ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ՍՊԸ</w:t>
            </w:r>
          </w:p>
          <w:p w14:paraId="7D7AF305" w14:textId="77777777" w:rsidR="00431568" w:rsidRPr="00256BD6" w:rsidRDefault="00431568" w:rsidP="00431568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</w:rPr>
            </w:pPr>
          </w:p>
        </w:tc>
        <w:tc>
          <w:tcPr>
            <w:tcW w:w="4536" w:type="dxa"/>
            <w:vAlign w:val="center"/>
          </w:tcPr>
          <w:p w14:paraId="70C9FABA" w14:textId="77777777" w:rsidR="00431568" w:rsidRPr="00256BD6" w:rsidRDefault="00431568" w:rsidP="004315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Երևան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,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Մամիկոնյանց 30,</w:t>
            </w:r>
          </w:p>
          <w:p w14:paraId="0FA4B1C7" w14:textId="77777777" w:rsidR="00431568" w:rsidRPr="00256BD6" w:rsidRDefault="00431568" w:rsidP="00431568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 010 23 68 83,</w:t>
            </w:r>
          </w:p>
          <w:p w14:paraId="3C44CAAD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.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փոստ</w:t>
            </w:r>
            <w:r w:rsidRPr="00256BD6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` </w:t>
            </w:r>
            <w:hyperlink r:id="rId8" w:history="1">
              <w:r w:rsidRPr="00256BD6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arabkirjmc@gmail.com</w:t>
              </w:r>
            </w:hyperlink>
          </w:p>
        </w:tc>
        <w:tc>
          <w:tcPr>
            <w:tcW w:w="4252" w:type="dxa"/>
            <w:vAlign w:val="center"/>
          </w:tcPr>
          <w:p w14:paraId="36202F35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ՀՀ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,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Գեղարքունիքի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մարզ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,</w:t>
            </w:r>
          </w:p>
          <w:p w14:paraId="0BBFCE5D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ք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.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Գավառ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,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</w:rPr>
              <w:t>Սայադյան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 xml:space="preserve"> 39</w:t>
            </w:r>
          </w:p>
          <w:p w14:paraId="585C6B8C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026461114</w:t>
            </w:r>
          </w:p>
          <w:p w14:paraId="6C96C8AD" w14:textId="77777777" w:rsidR="00431568" w:rsidRPr="00256BD6" w:rsidRDefault="00431568" w:rsidP="00431568">
            <w:pPr>
              <w:spacing w:after="0" w:line="240" w:lineRule="auto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56BD6">
              <w:rPr>
                <w:rFonts w:ascii="Cambria Math" w:eastAsia="Calibri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հասցե՝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gavarezvk@mail.ru</w:t>
            </w:r>
          </w:p>
        </w:tc>
      </w:tr>
      <w:tr w:rsidR="00431568" w:rsidRPr="00256BD6" w14:paraId="08CF0876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9639CF5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2</w:t>
            </w:r>
          </w:p>
        </w:tc>
        <w:tc>
          <w:tcPr>
            <w:tcW w:w="2141" w:type="dxa"/>
            <w:vAlign w:val="center"/>
          </w:tcPr>
          <w:p w14:paraId="4D890EB0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«ԷՎԱ-ՄԵԴ» ՍՊԸ</w:t>
            </w:r>
          </w:p>
        </w:tc>
        <w:tc>
          <w:tcPr>
            <w:tcW w:w="4536" w:type="dxa"/>
            <w:vAlign w:val="center"/>
          </w:tcPr>
          <w:p w14:paraId="1E054BCF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Երևան, Կոմիտաս 59/6-46</w:t>
            </w:r>
          </w:p>
          <w:p w14:paraId="4C39FDD2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Cambria Math"/>
                <w:sz w:val="16"/>
                <w:szCs w:val="16"/>
                <w:lang w:val="hy-AM"/>
              </w:rPr>
              <w:t xml:space="preserve"> 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010202100, 033202120</w:t>
            </w:r>
          </w:p>
          <w:p w14:paraId="67CB2EEA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Էլ</w:t>
            </w:r>
            <w:r w:rsidRPr="00256BD6">
              <w:rPr>
                <w:rFonts w:ascii="Cambria Math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 xml:space="preserve"> փոստ՝ </w:t>
            </w:r>
            <w:hyperlink r:id="rId9" w:history="1">
              <w:r w:rsidRPr="00256BD6">
                <w:rPr>
                  <w:rStyle w:val="Hyperlink"/>
                  <w:rFonts w:ascii="GHEA Grapalat" w:hAnsi="GHEA Grapalat" w:cs="Times New Roman"/>
                  <w:b/>
                  <w:sz w:val="16"/>
                  <w:szCs w:val="16"/>
                  <w:lang w:val="hy-AM"/>
                </w:rPr>
                <w:t>evamedllc@gmail.com</w:t>
              </w:r>
            </w:hyperlink>
          </w:p>
        </w:tc>
        <w:tc>
          <w:tcPr>
            <w:tcW w:w="4252" w:type="dxa"/>
            <w:vAlign w:val="center"/>
          </w:tcPr>
          <w:p w14:paraId="78D3A7BD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Լոռու մարզ,</w:t>
            </w:r>
          </w:p>
          <w:p w14:paraId="6AD6EA9B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Տաշիր, Գրիբոյեդովի 3</w:t>
            </w:r>
          </w:p>
          <w:p w14:paraId="51F31A58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 Գեղարքունիքի մարզ</w:t>
            </w:r>
          </w:p>
          <w:p w14:paraId="76467A4E" w14:textId="77777777" w:rsidR="00431568" w:rsidRPr="00256BD6" w:rsidRDefault="00431568" w:rsidP="00431568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Սևան, Նաիրյան 169</w:t>
            </w:r>
          </w:p>
        </w:tc>
      </w:tr>
      <w:tr w:rsidR="00431568" w:rsidRPr="00256BD6" w14:paraId="1E22A255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09844FBE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3</w:t>
            </w:r>
          </w:p>
        </w:tc>
        <w:tc>
          <w:tcPr>
            <w:tcW w:w="2141" w:type="dxa"/>
            <w:vAlign w:val="center"/>
          </w:tcPr>
          <w:p w14:paraId="33F3DA55" w14:textId="77777777" w:rsidR="00431568" w:rsidRPr="00256BD6" w:rsidRDefault="00431568" w:rsidP="00431568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«ՄԵԴ-ՏՈՆ» ՍՊԸ</w:t>
            </w:r>
          </w:p>
        </w:tc>
        <w:tc>
          <w:tcPr>
            <w:tcW w:w="4536" w:type="dxa"/>
            <w:vAlign w:val="center"/>
          </w:tcPr>
          <w:p w14:paraId="2D0BAC19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«Էրեբունի» ԲԿ</w:t>
            </w:r>
          </w:p>
          <w:p w14:paraId="33D5FDEB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Երևան, Տիտոգրադյան 14, 112 սենյակ</w:t>
            </w:r>
          </w:p>
          <w:p w14:paraId="337AFB1C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ժամեր՝ 10։00-17։00</w:t>
            </w:r>
          </w:p>
          <w:p w14:paraId="100039BE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041406010</w:t>
            </w:r>
          </w:p>
          <w:p w14:paraId="73B3D5F5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>Էլ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af-ZA" w:eastAsia="ru-RU"/>
              </w:rPr>
              <w:t>.</w:t>
            </w: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 փոստ</w:t>
            </w:r>
            <w:r w:rsidRPr="00256BD6">
              <w:rPr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` </w:t>
            </w:r>
            <w:hyperlink r:id="rId10" w:history="1"/>
            <w:r w:rsidRPr="00256BD6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 xml:space="preserve"> </w:t>
            </w:r>
            <w:hyperlink r:id="rId11" w:history="1">
              <w:r w:rsidRPr="00256BD6">
                <w:rPr>
                  <w:rStyle w:val="Hyperlink"/>
                  <w:rFonts w:ascii="GHEA Grapalat" w:eastAsia="Times New Roman" w:hAnsi="GHEA Grapalat" w:cs="Times New Roman"/>
                  <w:sz w:val="16"/>
                  <w:szCs w:val="16"/>
                  <w:lang w:val="hy-AM" w:eastAsia="ru-RU"/>
                </w:rPr>
                <w:t>medtonarm@gmail.com</w:t>
              </w:r>
            </w:hyperlink>
          </w:p>
          <w:p w14:paraId="55241116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Times New Roman" w:hAnsi="GHEA Grapalat" w:cs="Times New Roman"/>
                <w:b/>
                <w:sz w:val="16"/>
                <w:szCs w:val="16"/>
                <w:lang w:val="hy-AM" w:eastAsia="ru-RU"/>
              </w:rPr>
              <w:t xml:space="preserve">Կայք էջ՝ </w:t>
            </w:r>
            <w:r w:rsidRPr="00256BD6">
              <w:rPr>
                <w:rStyle w:val="Hyperlink"/>
                <w:rFonts w:ascii="GHEA Grapalat" w:eastAsia="Times New Roman" w:hAnsi="GHEA Grapalat" w:cs="Times New Roman"/>
                <w:sz w:val="16"/>
                <w:szCs w:val="16"/>
                <w:lang w:val="hy-AM" w:eastAsia="ru-RU"/>
              </w:rPr>
              <w:t>medton.am</w:t>
            </w:r>
          </w:p>
        </w:tc>
        <w:tc>
          <w:tcPr>
            <w:tcW w:w="4252" w:type="dxa"/>
            <w:vAlign w:val="center"/>
          </w:tcPr>
          <w:p w14:paraId="63B06736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</w:t>
            </w:r>
            <w:r w:rsidRPr="00256BD6">
              <w:rPr>
                <w:rFonts w:ascii="Cambria Math" w:eastAsia="Calibri" w:hAnsi="Cambria Math" w:cs="Cambria Math"/>
                <w:b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 xml:space="preserve"> Տավուշի մարզ</w:t>
            </w:r>
          </w:p>
          <w:p w14:paraId="017463E1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«Դիլիջանի» ԲԿ 7,3</w:t>
            </w:r>
          </w:p>
          <w:p w14:paraId="6928595F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256BD6">
              <w:rPr>
                <w:rFonts w:ascii="Cambria Math" w:eastAsia="Calibri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Դիլիջան, Սայաթ Նովա</w:t>
            </w:r>
          </w:p>
          <w:p w14:paraId="4BF978EA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ժամեր՝ 10։00-17։00</w:t>
            </w:r>
          </w:p>
          <w:p w14:paraId="3CA0816C" w14:textId="77777777" w:rsidR="00431568" w:rsidRPr="00256BD6" w:rsidRDefault="00431568" w:rsidP="00431568">
            <w:pPr>
              <w:pStyle w:val="ListParagraph"/>
              <w:spacing w:after="0" w:line="240" w:lineRule="auto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041406010</w:t>
            </w:r>
          </w:p>
          <w:p w14:paraId="7491F2F5" w14:textId="77777777" w:rsidR="00431568" w:rsidRPr="00256BD6" w:rsidRDefault="00431568" w:rsidP="00431568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0A2DCE" w:rsidRPr="00256BD6" w14:paraId="5A6F5B01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31BA5E23" w14:textId="77777777" w:rsidR="000A2DCE" w:rsidRPr="00256BD6" w:rsidRDefault="000A2DCE" w:rsidP="000A2DCE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</w:rPr>
              <w:t>4</w:t>
            </w:r>
          </w:p>
        </w:tc>
        <w:tc>
          <w:tcPr>
            <w:tcW w:w="2141" w:type="dxa"/>
            <w:vAlign w:val="center"/>
          </w:tcPr>
          <w:p w14:paraId="55BA3496" w14:textId="10758FAC" w:rsidR="000A2DCE" w:rsidRPr="000A2DCE" w:rsidRDefault="000A2DCE" w:rsidP="000A2DCE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</w:rPr>
            </w:pP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>«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</w:rPr>
              <w:t>ԲԱՐՐԻ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</w:rPr>
              <w:t>ԹՐԵՅԴ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ru-RU"/>
              </w:rPr>
              <w:t xml:space="preserve">»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</w:rPr>
              <w:t>ՍՊԸ</w:t>
            </w:r>
          </w:p>
        </w:tc>
        <w:tc>
          <w:tcPr>
            <w:tcW w:w="4536" w:type="dxa"/>
            <w:vAlign w:val="center"/>
          </w:tcPr>
          <w:p w14:paraId="14CB790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1.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Ագաթանգեղոսի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, 6/4;</w:t>
            </w:r>
          </w:p>
          <w:p w14:paraId="5CEE0BD4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Բաղրամյան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53</w:t>
            </w:r>
          </w:p>
          <w:p w14:paraId="3348B68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3.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Տիտոգրադյան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2/10:</w:t>
            </w:r>
          </w:p>
          <w:p w14:paraId="078E61B0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4.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Աջափնյակ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Ֆուչիկի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19/7</w:t>
            </w:r>
          </w:p>
          <w:p w14:paraId="7C4642D9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5.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Երևան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-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Նորքի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3-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/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շ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Գյուրջյան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 9/2</w:t>
            </w:r>
          </w:p>
          <w:p w14:paraId="2E7F7B97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0-8000-0001 </w:t>
            </w:r>
            <w:r w:rsidRPr="000A2DCE">
              <w:rPr>
                <w:rFonts w:ascii="GHEA Grapalat" w:hAnsi="GHEA Grapalat" w:cs="Cambria Math"/>
                <w:b/>
                <w:bCs/>
                <w:sz w:val="16"/>
                <w:szCs w:val="14"/>
                <w:lang w:val="hy-AM"/>
              </w:rPr>
              <w:t>անվճար</w:t>
            </w:r>
          </w:p>
          <w:p w14:paraId="6BB513F7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>1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1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>269950</w:t>
            </w:r>
          </w:p>
          <w:p w14:paraId="1CCBC8D8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af-ZA"/>
              </w:rPr>
              <w:t xml:space="preserve">.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փոստ՝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2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info@barry.am</w:t>
              </w:r>
            </w:hyperlink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/ </w:t>
            </w:r>
            <w:hyperlink r:id="rId13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ashot@barry.am</w:t>
              </w:r>
            </w:hyperlink>
          </w:p>
          <w:p w14:paraId="50E4BF57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af-ZA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ru-RU"/>
              </w:rPr>
              <w:t>Կայքէջ՝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af-ZA"/>
              </w:rPr>
              <w:t xml:space="preserve"> </w:t>
            </w:r>
            <w:hyperlink r:id="rId14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af-ZA"/>
                </w:rPr>
                <w:t>www.barry.am</w:t>
              </w:r>
            </w:hyperlink>
          </w:p>
          <w:p w14:paraId="180A7F44" w14:textId="728D4146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Ֆեյսբուքյան</w:t>
            </w:r>
            <w:r w:rsidRPr="000A2D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էջ՝</w:t>
            </w:r>
            <w:r w:rsidRPr="000A2DCE">
              <w:rPr>
                <w:rFonts w:ascii="GHEA Grapalat" w:hAnsi="GHEA Grapalat"/>
                <w:sz w:val="16"/>
                <w:szCs w:val="14"/>
                <w:lang w:val="hy-AM"/>
              </w:rPr>
              <w:t xml:space="preserve"> </w:t>
            </w:r>
            <w:hyperlink r:id="rId15" w:history="1">
              <w:r w:rsidRPr="000A2DCE">
                <w:rPr>
                  <w:rStyle w:val="Hyperlink"/>
                  <w:rFonts w:ascii="GHEA Grapalat" w:hAnsi="GHEA Grapalat"/>
                  <w:sz w:val="16"/>
                  <w:szCs w:val="14"/>
                  <w:lang w:val="hy-AM"/>
                </w:rPr>
                <w:t>www.facebook.com/barry.armenia/</w:t>
              </w:r>
            </w:hyperlink>
          </w:p>
        </w:tc>
        <w:tc>
          <w:tcPr>
            <w:tcW w:w="4252" w:type="dxa"/>
            <w:vAlign w:val="center"/>
          </w:tcPr>
          <w:p w14:paraId="23D67C01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Շիրակի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765FEDB4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Ավստրիական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թղմ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.,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Մոցարտի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37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</w:t>
            </w:r>
          </w:p>
          <w:p w14:paraId="592F0D3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eastAsia="MS Mincho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093003134</w:t>
            </w:r>
          </w:p>
          <w:p w14:paraId="7D1A2C46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2.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Գյումրի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3/2</w:t>
            </w:r>
          </w:p>
          <w:p w14:paraId="702175F5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041151654</w:t>
            </w:r>
          </w:p>
          <w:p w14:paraId="4EB73402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Լոռու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,</w:t>
            </w:r>
          </w:p>
          <w:p w14:paraId="6553223E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1.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Վանաձոր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Տիգրան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Մեծի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55-2</w:t>
            </w:r>
          </w:p>
          <w:p w14:paraId="4155857B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095910042</w:t>
            </w:r>
          </w:p>
          <w:p w14:paraId="08EE9B2D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011269950</w:t>
            </w:r>
          </w:p>
          <w:p w14:paraId="44C3B882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Էլ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.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հասցե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`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hyperlink r:id="rId16" w:history="1">
              <w:r w:rsidRPr="000A2DCE">
                <w:rPr>
                  <w:rStyle w:val="Hyperlink"/>
                  <w:rFonts w:ascii="GHEA Grapalat" w:hAnsi="GHEA Grapalat" w:cs="Times New Roman"/>
                  <w:sz w:val="16"/>
                  <w:szCs w:val="14"/>
                  <w:lang w:val="hy-AM"/>
                </w:rPr>
                <w:t>vanadzor@barry.am</w:t>
              </w:r>
            </w:hyperlink>
          </w:p>
          <w:p w14:paraId="238A1EAE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>2.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Սպիտակ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Աճեմյան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35</w:t>
            </w:r>
          </w:p>
          <w:p w14:paraId="04C7CFAF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044301026</w:t>
            </w:r>
          </w:p>
          <w:p w14:paraId="00771138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3.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Ալավերդի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Սայաթ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Նովա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3</w:t>
            </w:r>
          </w:p>
          <w:p w14:paraId="72DC3E00" w14:textId="77777777" w:rsidR="000A2DCE" w:rsidRPr="000A2DCE" w:rsidRDefault="000A2DCE" w:rsidP="000A2DCE">
            <w:pPr>
              <w:spacing w:after="0" w:line="240" w:lineRule="auto"/>
              <w:ind w:left="34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՝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044301027</w:t>
            </w:r>
          </w:p>
          <w:p w14:paraId="064369BC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Կոտայքի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633C0751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Հրազդան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միկրոշրջան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13-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րդ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փողոց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16/1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շենք</w:t>
            </w:r>
          </w:p>
          <w:p w14:paraId="10F1AD35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098 05 51 00</w:t>
            </w:r>
          </w:p>
          <w:p w14:paraId="228E8A9F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ՀՀ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Սյունիքի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b/>
                <w:sz w:val="16"/>
                <w:szCs w:val="14"/>
                <w:lang w:val="hy-AM"/>
              </w:rPr>
              <w:t>մարզ</w:t>
            </w:r>
            <w:r w:rsidRPr="000A2DCE">
              <w:rPr>
                <w:rFonts w:ascii="GHEA Grapalat" w:hAnsi="GHEA Grapalat" w:cs="Times New Roman"/>
                <w:b/>
                <w:sz w:val="16"/>
                <w:szCs w:val="14"/>
                <w:lang w:val="hy-AM"/>
              </w:rPr>
              <w:t>,</w:t>
            </w:r>
          </w:p>
          <w:p w14:paraId="5168AA5C" w14:textId="77777777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1.ք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Գորիս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,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Մաշտոցի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</w:t>
            </w: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փող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21</w:t>
            </w:r>
          </w:p>
          <w:p w14:paraId="375C78E5" w14:textId="77777777" w:rsidR="000A2DCE" w:rsidRPr="000A2DCE" w:rsidRDefault="000A2DCE" w:rsidP="000A2DCE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4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</w:t>
            </w:r>
            <w:r w:rsidRPr="000A2DCE">
              <w:rPr>
                <w:rFonts w:ascii="Cambria Math" w:hAnsi="Cambria Math" w:cs="Cambria Math"/>
                <w:sz w:val="16"/>
                <w:szCs w:val="14"/>
                <w:lang w:val="hy-AM"/>
              </w:rPr>
              <w:t>․</w:t>
            </w:r>
            <w:r w:rsidRPr="000A2DCE">
              <w:rPr>
                <w:rFonts w:ascii="GHEA Grapalat" w:hAnsi="GHEA Grapalat" w:cs="Times New Roman"/>
                <w:sz w:val="16"/>
                <w:szCs w:val="14"/>
                <w:lang w:val="hy-AM"/>
              </w:rPr>
              <w:t xml:space="preserve"> +374 77573343</w:t>
            </w:r>
          </w:p>
          <w:p w14:paraId="7196AB20" w14:textId="77777777" w:rsidR="000A2DCE" w:rsidRPr="000A2DCE" w:rsidRDefault="000A2DCE" w:rsidP="000A2DCE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Cambria Math"/>
                <w:sz w:val="16"/>
                <w:szCs w:val="14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2.</w:t>
            </w:r>
            <w:r w:rsidRPr="000A2DCE">
              <w:rPr>
                <w:rFonts w:ascii="GHEA Grapalat" w:hAnsi="GHEA Grapalat" w:cs="Cambria Math"/>
                <w:sz w:val="16"/>
                <w:szCs w:val="14"/>
              </w:rPr>
              <w:t>ք</w:t>
            </w:r>
            <w:r w:rsidRPr="000A2DCE">
              <w:rPr>
                <w:rFonts w:ascii="Cambria Math" w:hAnsi="Cambria Math" w:cs="Cambria Math"/>
                <w:sz w:val="16"/>
                <w:szCs w:val="14"/>
              </w:rPr>
              <w:t>․</w:t>
            </w:r>
            <w:r w:rsidRPr="000A2DCE">
              <w:rPr>
                <w:rFonts w:ascii="GHEA Grapalat" w:hAnsi="GHEA Grapalat" w:cs="Cambria Math"/>
                <w:sz w:val="16"/>
                <w:szCs w:val="14"/>
              </w:rPr>
              <w:t xml:space="preserve"> Կապան, Շահումյան 29/39</w:t>
            </w:r>
          </w:p>
          <w:p w14:paraId="2DBD83A0" w14:textId="3C2FE4D5" w:rsidR="000A2DCE" w:rsidRPr="000A2DCE" w:rsidRDefault="000A2DCE" w:rsidP="000A2DCE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0A2DCE">
              <w:rPr>
                <w:rFonts w:ascii="GHEA Grapalat" w:hAnsi="GHEA Grapalat" w:cs="Cambria Math"/>
                <w:sz w:val="16"/>
                <w:szCs w:val="14"/>
                <w:lang w:val="hy-AM"/>
              </w:rPr>
              <w:t>ՀԵռ․ +374 41402011</w:t>
            </w:r>
          </w:p>
        </w:tc>
      </w:tr>
      <w:tr w:rsidR="00380123" w:rsidRPr="00256BD6" w14:paraId="3ADF3434" w14:textId="77777777" w:rsidTr="00380123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50C1BF8F" w14:textId="03CAA7AA" w:rsidR="00380123" w:rsidRPr="00256BD6" w:rsidRDefault="00380123" w:rsidP="0038012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sz w:val="16"/>
                <w:szCs w:val="16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5</w:t>
            </w:r>
          </w:p>
        </w:tc>
        <w:tc>
          <w:tcPr>
            <w:tcW w:w="2141" w:type="dxa"/>
            <w:vAlign w:val="center"/>
          </w:tcPr>
          <w:p w14:paraId="33DEB1AF" w14:textId="52DB6C13" w:rsidR="00380123" w:rsidRPr="00256BD6" w:rsidRDefault="00380123" w:rsidP="00380123">
            <w:pPr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ru-RU"/>
              </w:rPr>
              <w:t>«ՄԻՔԱՅԵԼ ՇՈՒՔՈՒՐՅԱՆ» ԱՁ</w:t>
            </w:r>
          </w:p>
        </w:tc>
        <w:tc>
          <w:tcPr>
            <w:tcW w:w="4536" w:type="dxa"/>
            <w:vAlign w:val="center"/>
          </w:tcPr>
          <w:p w14:paraId="2D450F0A" w14:textId="33DC0E9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Երևան 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 xml:space="preserve">Վարդանանց 18 58 տարածք Վարդանանց բ/կ  3 </w:t>
            </w:r>
            <w:r w:rsidR="002835DB"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>հար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ru-RU"/>
              </w:rPr>
              <w:t>կ</w:t>
            </w: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br/>
              <w:t>Աշխ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 xml:space="preserve"> ժամ 10:00-17:000</w:t>
            </w:r>
          </w:p>
          <w:p w14:paraId="4D5EB864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՝ +374 99113037</w:t>
            </w:r>
          </w:p>
          <w:p w14:paraId="01534D29" w14:textId="499F8A07" w:rsidR="00380123" w:rsidRPr="00F92369" w:rsidRDefault="00380123" w:rsidP="00F92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Էլ հասցե marotag@mail.ru</w:t>
            </w:r>
            <w:bookmarkStart w:id="0" w:name="_GoBack"/>
            <w:bookmarkEnd w:id="0"/>
          </w:p>
        </w:tc>
        <w:tc>
          <w:tcPr>
            <w:tcW w:w="4252" w:type="dxa"/>
            <w:vAlign w:val="center"/>
          </w:tcPr>
          <w:p w14:paraId="73A679A4" w14:textId="55CCEF30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b/>
                <w:bCs/>
                <w:sz w:val="16"/>
                <w:szCs w:val="16"/>
                <w:lang w:val="hy-AM"/>
              </w:rPr>
              <w:t>ՀՀ, Շիրակի մարզ</w:t>
            </w:r>
          </w:p>
          <w:p w14:paraId="0BC8922F" w14:textId="6536E8A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ք. Գյումրի Ավստրիական հիվանդանոց</w:t>
            </w:r>
          </w:p>
          <w:p w14:paraId="289CCBA0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Աշխ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 xml:space="preserve"> ժամ 10:00-17:000</w:t>
            </w:r>
          </w:p>
          <w:p w14:paraId="223C7598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eastAsia="Microsoft YaHei" w:hAnsi="GHEA Grapalat" w:cs="Times New Roman"/>
                <w:sz w:val="16"/>
                <w:szCs w:val="16"/>
                <w:lang w:val="hy-AM"/>
              </w:rPr>
              <w:t>՝ +374 77427740</w:t>
            </w:r>
          </w:p>
          <w:p w14:paraId="73C3D56A" w14:textId="77777777" w:rsidR="00380123" w:rsidRPr="00256BD6" w:rsidRDefault="00380123" w:rsidP="00380123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380123" w:rsidRPr="00256BD6" w14:paraId="4D2F393B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7D031E72" w14:textId="108EDF95" w:rsidR="00380123" w:rsidRPr="00256BD6" w:rsidRDefault="00380123" w:rsidP="0038012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6</w:t>
            </w:r>
          </w:p>
        </w:tc>
        <w:tc>
          <w:tcPr>
            <w:tcW w:w="2141" w:type="dxa"/>
            <w:vAlign w:val="center"/>
          </w:tcPr>
          <w:p w14:paraId="7BB40547" w14:textId="77777777" w:rsidR="00380123" w:rsidRPr="00E8066A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«Լ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</w:rPr>
              <w:t>O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ՌԱՈՒՐԻ» ՍՊԸ</w:t>
            </w:r>
          </w:p>
        </w:tc>
        <w:tc>
          <w:tcPr>
            <w:tcW w:w="4536" w:type="dxa"/>
            <w:vAlign w:val="center"/>
          </w:tcPr>
          <w:p w14:paraId="443B7D63" w14:textId="77777777" w:rsidR="00380123" w:rsidRPr="00E8066A" w:rsidRDefault="00380123" w:rsidP="00256BD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1.«ԼՍՈՂՈՒԹՅԱՆ ԱԿԱԴԵՄԻԱ»,</w:t>
            </w:r>
          </w:p>
          <w:p w14:paraId="39461DE6" w14:textId="77777777" w:rsidR="00380123" w:rsidRPr="00E8066A" w:rsidRDefault="00380123" w:rsidP="00256BD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«Դա Վինչի» կլինիկա,</w:t>
            </w:r>
          </w:p>
          <w:p w14:paraId="51F5DFB6" w14:textId="77777777" w:rsidR="00380123" w:rsidRPr="00E8066A" w:rsidRDefault="00380123" w:rsidP="00256BD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ք. Երևան, Ձորափի 2,</w:t>
            </w:r>
          </w:p>
          <w:p w14:paraId="60943D2E" w14:textId="77777777" w:rsidR="00380123" w:rsidRPr="00E8066A" w:rsidRDefault="00380123" w:rsidP="00256BD6">
            <w:pPr>
              <w:spacing w:after="0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Հեռ.` 095-65-75-95,</w:t>
            </w:r>
          </w:p>
          <w:p w14:paraId="31FBF56A" w14:textId="77777777" w:rsidR="00380123" w:rsidRPr="00E8066A" w:rsidRDefault="00380123" w:rsidP="00256BD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2.Երևան, Մոսկովյան 13 փող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</w:p>
          <w:p w14:paraId="2A02A5F9" w14:textId="408FD872" w:rsidR="00380123" w:rsidRPr="00E8066A" w:rsidRDefault="00256BD6" w:rsidP="00256BD6">
            <w:pPr>
              <w:pStyle w:val="ListParagraph"/>
              <w:spacing w:after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             </w:t>
            </w:r>
            <w:r w:rsidR="0038012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="00380123"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380123" w:rsidRPr="00E8066A"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 xml:space="preserve">՝ </w:t>
            </w:r>
            <w:r w:rsidR="0038012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098-94-75-95</w:t>
            </w:r>
          </w:p>
          <w:p w14:paraId="42A5F95B" w14:textId="3EB4EACC" w:rsidR="00380123" w:rsidRPr="00E8066A" w:rsidRDefault="00380123" w:rsidP="00256BD6">
            <w:pPr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3.Երևան, 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ՀՀ, ք</w:t>
            </w:r>
            <w:r w:rsidR="006C3983"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Երևան, Նոր Նորք, Հ</w:t>
            </w:r>
            <w:r w:rsidR="006C3983"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Գյուրջյան 8 (ՍԳԼ պոլիկլինիկա), 4 հարկ,419 սենյակ</w:t>
            </w:r>
          </w:p>
          <w:p w14:paraId="745BDEDD" w14:textId="49FE2EBB" w:rsidR="00380123" w:rsidRPr="00E8066A" w:rsidRDefault="00380123" w:rsidP="00256BD6">
            <w:pPr>
              <w:pStyle w:val="ListParagraph"/>
              <w:spacing w:after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</w:t>
            </w:r>
            <w:r w:rsidR="006C3983"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098-18-75-95</w:t>
            </w:r>
          </w:p>
          <w:p w14:paraId="0381B714" w14:textId="77777777" w:rsidR="00380123" w:rsidRPr="00E8066A" w:rsidRDefault="00380123" w:rsidP="00256BD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Style w:val="Hyperlink"/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Էլ.փոստ՝</w:t>
            </w:r>
            <w:r w:rsidRPr="00E8066A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7" w:history="1"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akademiasluxa@mail.ru</w:t>
              </w:r>
            </w:hyperlink>
          </w:p>
          <w:p w14:paraId="2259383C" w14:textId="77777777" w:rsidR="00380123" w:rsidRPr="00E8066A" w:rsidRDefault="00380123" w:rsidP="00256BD6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hAnsi="GHEA Grapalat" w:cs="Times New Roman"/>
                <w:sz w:val="16"/>
                <w:szCs w:val="16"/>
                <w:lang w:val="hy-AM"/>
              </w:rPr>
              <w:t>Ֆեյսբուքյան էջ՝</w:t>
            </w:r>
            <w:r w:rsidRPr="00E8066A">
              <w:rPr>
                <w:rFonts w:ascii="GHEA Grapalat" w:hAnsi="GHEA Grapalat"/>
                <w:sz w:val="16"/>
                <w:szCs w:val="16"/>
                <w:lang w:val="af-ZA"/>
              </w:rPr>
              <w:t xml:space="preserve"> </w:t>
            </w:r>
            <w:hyperlink r:id="rId18" w:history="1"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https://www.facebook.com/</w:t>
              </w:r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АкадемияСлухаАрмения</w:t>
              </w:r>
              <w:r w:rsidRPr="00E8066A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hy-AM"/>
                </w:rPr>
                <w:t>/ԼսողությանԱկադեմիա</w:t>
              </w:r>
            </w:hyperlink>
          </w:p>
        </w:tc>
        <w:tc>
          <w:tcPr>
            <w:tcW w:w="4252" w:type="dxa"/>
            <w:vAlign w:val="center"/>
          </w:tcPr>
          <w:p w14:paraId="53CF1197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 Կոտայքի մարզ,</w:t>
            </w:r>
          </w:p>
          <w:p w14:paraId="49E2A5BF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Աբովյան, Հանրապետության 11</w:t>
            </w:r>
          </w:p>
          <w:p w14:paraId="16FD6CB4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098967595</w:t>
            </w:r>
          </w:p>
          <w:p w14:paraId="133FE07A" w14:textId="77777777" w:rsidR="00380123" w:rsidRPr="00E8066A" w:rsidRDefault="00380123" w:rsidP="00256BD6">
            <w:pPr>
              <w:spacing w:after="0" w:line="240" w:lineRule="auto"/>
              <w:contextualSpacing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</w:pP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Սյունիքի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E8066A"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af-ZA"/>
              </w:rPr>
              <w:t>,</w:t>
            </w:r>
          </w:p>
          <w:p w14:paraId="14936CCF" w14:textId="77777777" w:rsidR="00380123" w:rsidRPr="00E8066A" w:rsidRDefault="00380123" w:rsidP="00256BD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ք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 xml:space="preserve"> Գորիս , Գրիգոր Տաթևացու 31</w:t>
            </w:r>
          </w:p>
          <w:p w14:paraId="4339A459" w14:textId="68928C94" w:rsidR="006C3983" w:rsidRPr="00E8066A" w:rsidRDefault="00380123" w:rsidP="00256BD6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</w:pPr>
            <w:r w:rsidRPr="00E8066A">
              <w:rPr>
                <w:rFonts w:ascii="GHEA Grapalat" w:eastAsia="Calibri" w:hAnsi="GHEA Grapalat" w:cs="Times New Roman"/>
                <w:sz w:val="16"/>
                <w:szCs w:val="16"/>
                <w:lang w:val="hy-AM"/>
              </w:rPr>
              <w:t>Հեռ</w:t>
            </w:r>
            <w:r w:rsidRPr="00E8066A">
              <w:rPr>
                <w:rFonts w:ascii="Microsoft JhengHei" w:eastAsia="Microsoft JhengHei" w:hAnsi="Microsoft JhengHei" w:cs="Microsoft JhengHei" w:hint="eastAsia"/>
                <w:sz w:val="16"/>
                <w:szCs w:val="16"/>
                <w:lang w:val="hy-AM"/>
              </w:rPr>
              <w:t>․</w:t>
            </w:r>
            <w:r w:rsidR="00F92369"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 xml:space="preserve"> +374</w:t>
            </w:r>
            <w:r w:rsidR="006C3983" w:rsidRPr="00E8066A">
              <w:rPr>
                <w:rFonts w:ascii="GHEA Grapalat" w:eastAsia="Calibri" w:hAnsi="GHEA Grapalat" w:cs="Cambria Math"/>
                <w:sz w:val="16"/>
                <w:szCs w:val="16"/>
                <w:lang w:val="hy-AM"/>
              </w:rPr>
              <w:t>77-54-81-04</w:t>
            </w:r>
          </w:p>
          <w:p w14:paraId="048714A2" w14:textId="77777777" w:rsidR="00380123" w:rsidRPr="00E8066A" w:rsidRDefault="00380123" w:rsidP="00F92369">
            <w:pPr>
              <w:spacing w:after="0" w:line="240" w:lineRule="auto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eastAsia="Calibri" w:hAnsi="GHEA Grapalat" w:cs="Times New Roman"/>
                <w:b/>
                <w:sz w:val="16"/>
                <w:szCs w:val="16"/>
                <w:lang w:val="hy-AM"/>
              </w:rPr>
            </w:pPr>
          </w:p>
        </w:tc>
      </w:tr>
      <w:tr w:rsidR="00380123" w:rsidRPr="00256BD6" w14:paraId="73B1BD40" w14:textId="77777777" w:rsidTr="00EF4B8F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70" w:type="dxa"/>
            <w:vAlign w:val="center"/>
          </w:tcPr>
          <w:p w14:paraId="27B376FC" w14:textId="542411CA" w:rsidR="00380123" w:rsidRPr="00256BD6" w:rsidRDefault="00380123" w:rsidP="00380123">
            <w:pPr>
              <w:spacing w:after="0" w:line="240" w:lineRule="auto"/>
              <w:contextualSpacing/>
              <w:jc w:val="center"/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b w:val="0"/>
                <w:sz w:val="16"/>
                <w:szCs w:val="16"/>
                <w:lang w:val="hy-AM"/>
              </w:rPr>
              <w:t>7</w:t>
            </w:r>
          </w:p>
        </w:tc>
        <w:tc>
          <w:tcPr>
            <w:tcW w:w="2141" w:type="dxa"/>
            <w:vAlign w:val="center"/>
          </w:tcPr>
          <w:p w14:paraId="2AE86043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u w:val="single"/>
                <w:lang w:val="hy-AM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«ՍՎՍ-ՄԵԴԻԿԱԼ» ՍՊԸ</w:t>
            </w:r>
          </w:p>
        </w:tc>
        <w:tc>
          <w:tcPr>
            <w:tcW w:w="4536" w:type="dxa"/>
            <w:vAlign w:val="center"/>
          </w:tcPr>
          <w:p w14:paraId="2FC1C574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Երևան, Պարոնյան  21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(205)</w:t>
            </w:r>
          </w:p>
          <w:p w14:paraId="37C0C82F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>եռ. 093 41 16 48</w:t>
            </w:r>
          </w:p>
          <w:p w14:paraId="79CC9321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Էլ.փոստ՝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af-ZA"/>
              </w:rPr>
              <w:t xml:space="preserve"> </w:t>
            </w:r>
            <w:hyperlink r:id="rId19" w:history="1">
              <w:r w:rsidRPr="00256BD6">
                <w:rPr>
                  <w:rStyle w:val="Hyperlink"/>
                  <w:rFonts w:ascii="GHEA Grapalat" w:hAnsi="GHEA Grapalat" w:cs="Times New Roman"/>
                  <w:sz w:val="16"/>
                  <w:szCs w:val="16"/>
                  <w:lang w:val="af-ZA"/>
                </w:rPr>
                <w:t>araqs.movsisyan.89@mail.ru</w:t>
              </w:r>
            </w:hyperlink>
          </w:p>
        </w:tc>
        <w:tc>
          <w:tcPr>
            <w:tcW w:w="4252" w:type="dxa"/>
            <w:vAlign w:val="center"/>
          </w:tcPr>
          <w:p w14:paraId="383553F2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af-ZA"/>
              </w:rPr>
            </w:pP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ՀՀ,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Սյունիքի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 xml:space="preserve"> 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  <w:t>մարզ</w:t>
            </w:r>
            <w:r w:rsidRPr="00256BD6">
              <w:rPr>
                <w:rFonts w:ascii="GHEA Grapalat" w:hAnsi="GHEA Grapalat" w:cs="Times New Roman"/>
                <w:b/>
                <w:sz w:val="16"/>
                <w:szCs w:val="16"/>
                <w:lang w:val="af-ZA"/>
              </w:rPr>
              <w:t>,</w:t>
            </w:r>
          </w:p>
          <w:p w14:paraId="70E24799" w14:textId="77777777" w:rsidR="00380123" w:rsidRPr="00256BD6" w:rsidRDefault="00380123" w:rsidP="00380123">
            <w:pPr>
              <w:pStyle w:val="ListParagraph"/>
              <w:spacing w:after="0"/>
              <w:ind w:left="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ք.Կապան Շահումյան 13/43</w:t>
            </w:r>
          </w:p>
          <w:p w14:paraId="33E1ACDF" w14:textId="77777777" w:rsidR="00380123" w:rsidRPr="00256BD6" w:rsidRDefault="00380123" w:rsidP="00380123">
            <w:pPr>
              <w:spacing w:after="0"/>
              <w:ind w:left="34" w:firstLine="90"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GHEA Grapalat" w:hAnsi="GHEA Grapalat" w:cs="Times New Roman"/>
                <w:b/>
                <w:sz w:val="16"/>
                <w:szCs w:val="16"/>
                <w:lang w:val="hy-AM"/>
              </w:rPr>
            </w:pP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Հեռ</w:t>
            </w:r>
            <w:r w:rsidRPr="00256BD6">
              <w:rPr>
                <w:rFonts w:ascii="Cambria Math" w:hAnsi="Cambria Math" w:cs="Cambria Math"/>
                <w:sz w:val="16"/>
                <w:szCs w:val="16"/>
                <w:lang w:val="hy-AM"/>
              </w:rPr>
              <w:t>․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 xml:space="preserve"> 077</w:t>
            </w:r>
            <w:r w:rsidRPr="00256BD6">
              <w:rPr>
                <w:rFonts w:ascii="Courier New" w:hAnsi="Courier New" w:cs="Courier New"/>
                <w:sz w:val="16"/>
                <w:szCs w:val="16"/>
                <w:lang w:val="hy-AM"/>
              </w:rPr>
              <w:t> </w:t>
            </w:r>
            <w:r w:rsidRPr="00256BD6">
              <w:rPr>
                <w:rFonts w:ascii="GHEA Grapalat" w:hAnsi="GHEA Grapalat" w:cs="Times New Roman"/>
                <w:sz w:val="16"/>
                <w:szCs w:val="16"/>
                <w:lang w:val="hy-AM"/>
              </w:rPr>
              <w:t>533 001</w:t>
            </w:r>
          </w:p>
        </w:tc>
      </w:tr>
    </w:tbl>
    <w:p w14:paraId="04B64314" w14:textId="77777777" w:rsidR="00722F05" w:rsidRPr="006F23CA" w:rsidRDefault="00722F05" w:rsidP="0034036C">
      <w:pPr>
        <w:contextualSpacing/>
        <w:jc w:val="center"/>
        <w:rPr>
          <w:rFonts w:ascii="GHEA Grapalat" w:hAnsi="GHEA Grapalat" w:cs="Times New Roman"/>
          <w:sz w:val="17"/>
          <w:szCs w:val="17"/>
          <w:lang w:val="hy-AM"/>
        </w:rPr>
      </w:pPr>
    </w:p>
    <w:sectPr w:rsidR="00722F05" w:rsidRPr="006F23CA" w:rsidSect="00542780">
      <w:footerReference w:type="default" r:id="rId20"/>
      <w:pgSz w:w="11906" w:h="16838"/>
      <w:pgMar w:top="270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BA7EAD8" w14:textId="77777777" w:rsidR="00341171" w:rsidRDefault="00341171" w:rsidP="00C853BB">
      <w:pPr>
        <w:spacing w:after="0" w:line="240" w:lineRule="auto"/>
      </w:pPr>
      <w:r>
        <w:separator/>
      </w:r>
    </w:p>
  </w:endnote>
  <w:endnote w:type="continuationSeparator" w:id="0">
    <w:p w14:paraId="6FFF78F6" w14:textId="77777777" w:rsidR="00341171" w:rsidRDefault="00341171" w:rsidP="00C853B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HEA Grapalat">
    <w:altName w:val="GHEA Grapalat"/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Yu Gothic UI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74011013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1F2EB194" w14:textId="7274506A" w:rsidR="00C853BB" w:rsidRDefault="00C853BB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341171">
          <w:rPr>
            <w:noProof/>
          </w:rPr>
          <w:t>1</w:t>
        </w:r>
        <w:r>
          <w:rPr>
            <w:noProof/>
          </w:rPr>
          <w:fldChar w:fldCharType="end"/>
        </w:r>
      </w:p>
    </w:sdtContent>
  </w:sdt>
  <w:p w14:paraId="5D5F2C84" w14:textId="77777777" w:rsidR="00C853BB" w:rsidRDefault="00C853B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4F809ED" w14:textId="77777777" w:rsidR="00341171" w:rsidRDefault="00341171" w:rsidP="00C853BB">
      <w:pPr>
        <w:spacing w:after="0" w:line="240" w:lineRule="auto"/>
      </w:pPr>
      <w:r>
        <w:separator/>
      </w:r>
    </w:p>
  </w:footnote>
  <w:footnote w:type="continuationSeparator" w:id="0">
    <w:p w14:paraId="26002258" w14:textId="77777777" w:rsidR="00341171" w:rsidRDefault="00341171" w:rsidP="00C853B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C78019B"/>
    <w:multiLevelType w:val="hybridMultilevel"/>
    <w:tmpl w:val="35E055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CB57881"/>
    <w:multiLevelType w:val="hybridMultilevel"/>
    <w:tmpl w:val="9C76ED5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30"/>
  <w:defaultTabStop w:val="708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E1CB4"/>
    <w:rsid w:val="000A2DCE"/>
    <w:rsid w:val="000C35FD"/>
    <w:rsid w:val="0010123C"/>
    <w:rsid w:val="00123863"/>
    <w:rsid w:val="00150830"/>
    <w:rsid w:val="00167963"/>
    <w:rsid w:val="0017636D"/>
    <w:rsid w:val="001B68D8"/>
    <w:rsid w:val="001C1E9F"/>
    <w:rsid w:val="001E29CA"/>
    <w:rsid w:val="00211D07"/>
    <w:rsid w:val="00231242"/>
    <w:rsid w:val="00256BD6"/>
    <w:rsid w:val="002835DB"/>
    <w:rsid w:val="002F0CB4"/>
    <w:rsid w:val="0030278C"/>
    <w:rsid w:val="00323EA1"/>
    <w:rsid w:val="0034036C"/>
    <w:rsid w:val="00341171"/>
    <w:rsid w:val="00346F6E"/>
    <w:rsid w:val="00380123"/>
    <w:rsid w:val="003835C4"/>
    <w:rsid w:val="003A3374"/>
    <w:rsid w:val="003C367B"/>
    <w:rsid w:val="003D6AE0"/>
    <w:rsid w:val="003D7D26"/>
    <w:rsid w:val="0040474C"/>
    <w:rsid w:val="00427572"/>
    <w:rsid w:val="00431568"/>
    <w:rsid w:val="00437EE9"/>
    <w:rsid w:val="004546B2"/>
    <w:rsid w:val="004B2B8B"/>
    <w:rsid w:val="004F2FB9"/>
    <w:rsid w:val="00525671"/>
    <w:rsid w:val="00542780"/>
    <w:rsid w:val="0056605F"/>
    <w:rsid w:val="005729F6"/>
    <w:rsid w:val="005B1184"/>
    <w:rsid w:val="005C7C22"/>
    <w:rsid w:val="005D3764"/>
    <w:rsid w:val="00607776"/>
    <w:rsid w:val="00620959"/>
    <w:rsid w:val="0068524A"/>
    <w:rsid w:val="006C3983"/>
    <w:rsid w:val="006F0E18"/>
    <w:rsid w:val="006F23CA"/>
    <w:rsid w:val="00707337"/>
    <w:rsid w:val="007115C2"/>
    <w:rsid w:val="007229BF"/>
    <w:rsid w:val="00722F05"/>
    <w:rsid w:val="0072471F"/>
    <w:rsid w:val="00731753"/>
    <w:rsid w:val="00740374"/>
    <w:rsid w:val="00741DA0"/>
    <w:rsid w:val="00744B8A"/>
    <w:rsid w:val="007714B9"/>
    <w:rsid w:val="00786142"/>
    <w:rsid w:val="007954C0"/>
    <w:rsid w:val="007A6535"/>
    <w:rsid w:val="007A782A"/>
    <w:rsid w:val="007B5A38"/>
    <w:rsid w:val="007C2EC2"/>
    <w:rsid w:val="008143A0"/>
    <w:rsid w:val="008213C0"/>
    <w:rsid w:val="008242AD"/>
    <w:rsid w:val="00837A96"/>
    <w:rsid w:val="00856144"/>
    <w:rsid w:val="008721F3"/>
    <w:rsid w:val="00880E23"/>
    <w:rsid w:val="008910DF"/>
    <w:rsid w:val="008961A4"/>
    <w:rsid w:val="008A1D81"/>
    <w:rsid w:val="008B142F"/>
    <w:rsid w:val="008B3282"/>
    <w:rsid w:val="008B7889"/>
    <w:rsid w:val="00946852"/>
    <w:rsid w:val="00947223"/>
    <w:rsid w:val="0095530A"/>
    <w:rsid w:val="0095660A"/>
    <w:rsid w:val="00960E56"/>
    <w:rsid w:val="00991EEA"/>
    <w:rsid w:val="009A793C"/>
    <w:rsid w:val="009C14B0"/>
    <w:rsid w:val="009C38A0"/>
    <w:rsid w:val="009D2405"/>
    <w:rsid w:val="009F2C06"/>
    <w:rsid w:val="00A521CF"/>
    <w:rsid w:val="00A62241"/>
    <w:rsid w:val="00AA300E"/>
    <w:rsid w:val="00AB71D1"/>
    <w:rsid w:val="00AC7351"/>
    <w:rsid w:val="00AF0717"/>
    <w:rsid w:val="00AF37DE"/>
    <w:rsid w:val="00B0118F"/>
    <w:rsid w:val="00B17CA9"/>
    <w:rsid w:val="00B54759"/>
    <w:rsid w:val="00B62249"/>
    <w:rsid w:val="00B738C7"/>
    <w:rsid w:val="00B8342E"/>
    <w:rsid w:val="00BA5095"/>
    <w:rsid w:val="00BC7F2B"/>
    <w:rsid w:val="00C33C4D"/>
    <w:rsid w:val="00C853BB"/>
    <w:rsid w:val="00CB1CF2"/>
    <w:rsid w:val="00D133E7"/>
    <w:rsid w:val="00DE1CB4"/>
    <w:rsid w:val="00E8066A"/>
    <w:rsid w:val="00EA773C"/>
    <w:rsid w:val="00EB6AFB"/>
    <w:rsid w:val="00EC3DCA"/>
    <w:rsid w:val="00ED2118"/>
    <w:rsid w:val="00ED3E30"/>
    <w:rsid w:val="00EF4B8F"/>
    <w:rsid w:val="00F27C6F"/>
    <w:rsid w:val="00F718DB"/>
    <w:rsid w:val="00F825B0"/>
    <w:rsid w:val="00F857D4"/>
    <w:rsid w:val="00F90BD6"/>
    <w:rsid w:val="00F92369"/>
    <w:rsid w:val="00FA0A71"/>
    <w:rsid w:val="00FB01CD"/>
    <w:rsid w:val="00FB438F"/>
    <w:rsid w:val="00FE4F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4F0A7D4"/>
  <w15:docId w15:val="{283680FE-A139-420E-A4F9-3BA392156E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213C0"/>
    <w:pPr>
      <w:spacing w:after="200" w:line="276" w:lineRule="auto"/>
    </w:pPr>
    <w:rPr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8213C0"/>
    <w:pPr>
      <w:spacing w:after="0" w:line="240" w:lineRule="auto"/>
    </w:pPr>
    <w:rPr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8213C0"/>
    <w:rPr>
      <w:color w:val="0563C1" w:themeColor="hyperlink"/>
      <w:u w:val="single"/>
    </w:rPr>
  </w:style>
  <w:style w:type="paragraph" w:styleId="ListParagraph">
    <w:name w:val="List Paragraph"/>
    <w:aliases w:val="Akapit z listą BS,List Paragraph 1"/>
    <w:basedOn w:val="Normal"/>
    <w:link w:val="ListParagraphChar"/>
    <w:uiPriority w:val="34"/>
    <w:qFormat/>
    <w:rsid w:val="008213C0"/>
    <w:pPr>
      <w:ind w:left="720"/>
      <w:contextualSpacing/>
    </w:pPr>
  </w:style>
  <w:style w:type="character" w:styleId="Strong">
    <w:name w:val="Strong"/>
    <w:basedOn w:val="DefaultParagraphFont"/>
    <w:uiPriority w:val="22"/>
    <w:qFormat/>
    <w:rsid w:val="008213C0"/>
    <w:rPr>
      <w:b/>
      <w:bCs/>
    </w:rPr>
  </w:style>
  <w:style w:type="character" w:customStyle="1" w:styleId="ListParagraphChar">
    <w:name w:val="List Paragraph Char"/>
    <w:aliases w:val="Akapit z listą BS Char,List Paragraph 1 Char"/>
    <w:link w:val="ListParagraph"/>
    <w:uiPriority w:val="34"/>
    <w:locked/>
    <w:rsid w:val="008213C0"/>
    <w:rPr>
      <w:lang w:val="en-US"/>
    </w:rPr>
  </w:style>
  <w:style w:type="paragraph" w:styleId="Header">
    <w:name w:val="header"/>
    <w:basedOn w:val="Normal"/>
    <w:link w:val="Head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53BB"/>
    <w:rPr>
      <w:lang w:val="en-US"/>
    </w:rPr>
  </w:style>
  <w:style w:type="paragraph" w:styleId="Footer">
    <w:name w:val="footer"/>
    <w:basedOn w:val="Normal"/>
    <w:link w:val="FooterChar"/>
    <w:uiPriority w:val="99"/>
    <w:unhideWhenUsed/>
    <w:rsid w:val="00C853BB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53BB"/>
    <w:rPr>
      <w:lang w:val="en-US"/>
    </w:rPr>
  </w:style>
  <w:style w:type="table" w:customStyle="1" w:styleId="GridTable1Light1">
    <w:name w:val="Grid Table 1 Light1"/>
    <w:basedOn w:val="TableNormal"/>
    <w:uiPriority w:val="46"/>
    <w:rsid w:val="00F718DB"/>
    <w:pPr>
      <w:spacing w:after="0" w:line="240" w:lineRule="auto"/>
    </w:p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arabkirjmc@gmail.com" TargetMode="External"/><Relationship Id="rId13" Type="http://schemas.openxmlformats.org/officeDocument/2006/relationships/hyperlink" Target="mailto:ashot@barry.am" TargetMode="External"/><Relationship Id="rId18" Type="http://schemas.openxmlformats.org/officeDocument/2006/relationships/hyperlink" Target="https://www.facebook.com/&#1040;&#1082;&#1072;&#1076;&#1077;&#1084;&#1080;&#1103;&#1057;&#1083;&#1091;&#1093;&#1072;&#1040;&#1088;&#1084;&#1077;&#1085;&#1080;&#1103;/&#1340;&#1405;&#1400;&#1394;&#1400;&#1410;&#1385;&#1397;&#1377;&#1398;&#1329;&#1391;&#1377;&#1380;&#1381;&#1396;&#1387;&#1377;" TargetMode="External"/><Relationship Id="rId3" Type="http://schemas.openxmlformats.org/officeDocument/2006/relationships/styles" Target="styles.xml"/><Relationship Id="rId21" Type="http://schemas.openxmlformats.org/officeDocument/2006/relationships/fontTable" Target="fontTable.xml"/><Relationship Id="rId7" Type="http://schemas.openxmlformats.org/officeDocument/2006/relationships/endnotes" Target="endnotes.xml"/><Relationship Id="rId12" Type="http://schemas.openxmlformats.org/officeDocument/2006/relationships/hyperlink" Target="mailto:info@barry.am" TargetMode="External"/><Relationship Id="rId17" Type="http://schemas.openxmlformats.org/officeDocument/2006/relationships/hyperlink" Target="mailto:akademiasluxa@mail.ru" TargetMode="External"/><Relationship Id="rId2" Type="http://schemas.openxmlformats.org/officeDocument/2006/relationships/numbering" Target="numbering.xml"/><Relationship Id="rId16" Type="http://schemas.openxmlformats.org/officeDocument/2006/relationships/hyperlink" Target="mailto:vanadzor@barry.am" TargetMode="External"/><Relationship Id="rId20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medtonarm@gmail.com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www.facebook.com/barry.armenia/" TargetMode="External"/><Relationship Id="rId10" Type="http://schemas.openxmlformats.org/officeDocument/2006/relationships/hyperlink" Target="mailto:arabkirjmc@gmail.com" TargetMode="External"/><Relationship Id="rId19" Type="http://schemas.openxmlformats.org/officeDocument/2006/relationships/hyperlink" Target="mailto:araqs.movsisyan.89@mail.ru" TargetMode="External"/><Relationship Id="rId4" Type="http://schemas.openxmlformats.org/officeDocument/2006/relationships/settings" Target="settings.xml"/><Relationship Id="rId9" Type="http://schemas.openxmlformats.org/officeDocument/2006/relationships/hyperlink" Target="mailto:evamedllc@gmail.com" TargetMode="External"/><Relationship Id="rId14" Type="http://schemas.openxmlformats.org/officeDocument/2006/relationships/hyperlink" Target="http://www.barry.am" TargetMode="Externa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BAA180B-2118-4A34-B6E3-7B6B195818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1</Pages>
  <Words>484</Words>
  <Characters>2764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Kristine.Stepanyan</cp:lastModifiedBy>
  <cp:revision>64</cp:revision>
  <cp:lastPrinted>2024-10-28T05:22:00Z</cp:lastPrinted>
  <dcterms:created xsi:type="dcterms:W3CDTF">2020-04-21T16:45:00Z</dcterms:created>
  <dcterms:modified xsi:type="dcterms:W3CDTF">2026-05-26T08:24:00Z</dcterms:modified>
</cp:coreProperties>
</file>